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E883" w14:textId="77777777" w:rsidR="003A37B8" w:rsidRPr="000B724F" w:rsidRDefault="003A37B8" w:rsidP="003A37B8">
      <w:pPr>
        <w:spacing w:line="360" w:lineRule="auto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0B724F">
        <w:rPr>
          <w:rFonts w:ascii="ＭＳ ゴシック" w:eastAsia="ＭＳ ゴシック" w:hAnsi="ＭＳ ゴシック" w:hint="eastAsia"/>
          <w:sz w:val="36"/>
          <w:szCs w:val="32"/>
        </w:rPr>
        <w:t>委　任　状</w:t>
      </w:r>
    </w:p>
    <w:p w14:paraId="749EE12C" w14:textId="77777777" w:rsidR="003A37B8" w:rsidRDefault="003A37B8" w:rsidP="003A37B8">
      <w:pPr>
        <w:spacing w:line="360" w:lineRule="auto"/>
        <w:rPr>
          <w:szCs w:val="21"/>
          <w:u w:val="single"/>
        </w:rPr>
      </w:pPr>
    </w:p>
    <w:p w14:paraId="0E31514B" w14:textId="77777777" w:rsidR="003A37B8" w:rsidRPr="000B724F" w:rsidRDefault="003A37B8" w:rsidP="003A37B8">
      <w:pPr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  <w:u w:val="single"/>
        </w:rPr>
        <w:t>受任者：　（　議長　）</w:t>
      </w:r>
    </w:p>
    <w:p w14:paraId="15086AEA" w14:textId="77777777" w:rsidR="003A37B8" w:rsidRPr="000B724F" w:rsidRDefault="003A37B8" w:rsidP="003A37B8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7EFA3D1D" w14:textId="77777777"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</w:p>
    <w:p w14:paraId="610784E2" w14:textId="77777777" w:rsidR="003A37B8" w:rsidRPr="000B724F" w:rsidRDefault="003A37B8" w:rsidP="003A37B8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0B724F">
        <w:rPr>
          <w:rFonts w:ascii="ＭＳ ゴシック" w:eastAsia="ＭＳ ゴシック" w:hAnsi="ＭＳ ゴシック" w:hint="eastAsia"/>
          <w:sz w:val="24"/>
        </w:rPr>
        <w:t>私は、上記の者を代理人と定め、下記の権限を委任します。</w:t>
      </w:r>
    </w:p>
    <w:p w14:paraId="7881BBF9" w14:textId="77777777"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415328D" w14:textId="77777777" w:rsidR="003A37B8" w:rsidRPr="000B724F" w:rsidRDefault="003A37B8" w:rsidP="003A37B8">
      <w:pPr>
        <w:pStyle w:val="a3"/>
        <w:spacing w:line="360" w:lineRule="auto"/>
        <w:ind w:firstLineChars="1600" w:firstLine="384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0B724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C40FEB2" w14:textId="77777777"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4477EAB3" w14:textId="2D0B8011" w:rsidR="003A37B8" w:rsidRPr="0050035E" w:rsidRDefault="00C97FC7" w:rsidP="003A37B8">
      <w:pPr>
        <w:ind w:leftChars="133" w:left="27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</w:t>
      </w:r>
      <w:r w:rsidR="004B7CA3">
        <w:rPr>
          <w:rFonts w:ascii="ＭＳ ゴシック" w:eastAsia="ＭＳ ゴシック" w:hAnsi="ＭＳ ゴシック" w:hint="eastAsia"/>
          <w:sz w:val="24"/>
        </w:rPr>
        <w:t>2</w:t>
      </w:r>
      <w:r w:rsidR="005E46B7">
        <w:rPr>
          <w:rFonts w:ascii="ＭＳ ゴシック" w:eastAsia="ＭＳ ゴシック" w:hAnsi="ＭＳ ゴシック" w:hint="eastAsia"/>
          <w:sz w:val="24"/>
        </w:rPr>
        <w:t>3</w:t>
      </w:r>
      <w:r w:rsidR="003A37B8" w:rsidRPr="0050035E">
        <w:rPr>
          <w:rFonts w:ascii="ＭＳ ゴシック" w:eastAsia="ＭＳ ゴシック" w:hAnsi="ＭＳ ゴシック"/>
          <w:sz w:val="24"/>
        </w:rPr>
        <w:t>年</w:t>
      </w:r>
      <w:r w:rsidR="004B7CA3">
        <w:rPr>
          <w:rFonts w:ascii="ＭＳ ゴシック" w:eastAsia="ＭＳ ゴシック" w:hAnsi="ＭＳ ゴシック" w:hint="eastAsia"/>
          <w:sz w:val="24"/>
        </w:rPr>
        <w:t>6</w:t>
      </w:r>
      <w:r w:rsidR="003A37B8" w:rsidRPr="0050035E">
        <w:rPr>
          <w:rFonts w:ascii="ＭＳ ゴシック" w:eastAsia="ＭＳ ゴシック" w:hAnsi="ＭＳ ゴシック"/>
          <w:sz w:val="24"/>
        </w:rPr>
        <w:t>月</w:t>
      </w:r>
      <w:r w:rsidR="004B7CA3">
        <w:rPr>
          <w:rFonts w:ascii="ＭＳ ゴシック" w:eastAsia="ＭＳ ゴシック" w:hAnsi="ＭＳ ゴシック" w:hint="eastAsia"/>
          <w:sz w:val="24"/>
        </w:rPr>
        <w:t>2</w:t>
      </w:r>
      <w:r w:rsidR="005E46B7">
        <w:rPr>
          <w:rFonts w:ascii="ＭＳ ゴシック" w:eastAsia="ＭＳ ゴシック" w:hAnsi="ＭＳ ゴシック" w:hint="eastAsia"/>
          <w:sz w:val="24"/>
        </w:rPr>
        <w:t>7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日（</w:t>
      </w:r>
      <w:r w:rsidR="004B7CA3">
        <w:rPr>
          <w:rFonts w:ascii="ＭＳ ゴシック" w:eastAsia="ＭＳ ゴシック" w:hAnsi="ＭＳ ゴシック" w:hint="eastAsia"/>
          <w:sz w:val="24"/>
        </w:rPr>
        <w:t>火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）開催の超臨場感コミュニケーション産学官フォーラム</w:t>
      </w:r>
      <w:r w:rsidR="003A37B8">
        <w:rPr>
          <w:rFonts w:ascii="ＭＳ ゴシック" w:eastAsia="ＭＳ ゴシック" w:hAnsi="ＭＳ ゴシック" w:hint="eastAsia"/>
          <w:sz w:val="24"/>
        </w:rPr>
        <w:t>第</w:t>
      </w:r>
      <w:r w:rsidR="000B02A8">
        <w:rPr>
          <w:rFonts w:ascii="ＭＳ ゴシック" w:eastAsia="ＭＳ ゴシック" w:hAnsi="ＭＳ ゴシック" w:hint="eastAsia"/>
          <w:sz w:val="24"/>
        </w:rPr>
        <w:t>1</w:t>
      </w:r>
      <w:r w:rsidR="005E46B7">
        <w:rPr>
          <w:rFonts w:ascii="ＭＳ ゴシック" w:eastAsia="ＭＳ ゴシック" w:hAnsi="ＭＳ ゴシック" w:hint="eastAsia"/>
          <w:sz w:val="24"/>
        </w:rPr>
        <w:t>7</w:t>
      </w:r>
      <w:r w:rsidR="003A37B8">
        <w:rPr>
          <w:rFonts w:ascii="ＭＳ ゴシック" w:eastAsia="ＭＳ ゴシック" w:hAnsi="ＭＳ ゴシック" w:hint="eastAsia"/>
          <w:sz w:val="24"/>
        </w:rPr>
        <w:t>回定期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総会における議案の審議、議決等に関する一切の件</w:t>
      </w:r>
    </w:p>
    <w:p w14:paraId="4773AE6B" w14:textId="77777777" w:rsidR="003A37B8" w:rsidRPr="005E46B7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3BF70D19" w14:textId="77777777" w:rsidR="003A37B8" w:rsidRPr="005C0BB4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0FBE43D6" w14:textId="4AC141FA" w:rsidR="003A37B8" w:rsidRPr="00814C0C" w:rsidRDefault="00C97FC7" w:rsidP="00814C0C">
      <w:pPr>
        <w:ind w:firstLineChars="100" w:firstLine="240"/>
        <w:rPr>
          <w:rFonts w:eastAsia="ＭＳ ゴシック"/>
          <w:sz w:val="24"/>
          <w:shd w:val="pct15" w:color="auto" w:fill="FFFFFF"/>
        </w:rPr>
      </w:pPr>
      <w:r w:rsidRPr="00814C0C">
        <w:rPr>
          <w:rFonts w:ascii="ＭＳ ゴシック" w:eastAsia="ＭＳ ゴシック" w:hAnsi="ＭＳ ゴシック" w:hint="eastAsia"/>
          <w:sz w:val="24"/>
          <w:shd w:val="pct15" w:color="auto" w:fill="FFFFFF"/>
        </w:rPr>
        <w:t>20</w:t>
      </w:r>
      <w:r w:rsidR="004B7CA3" w:rsidRPr="00814C0C">
        <w:rPr>
          <w:rFonts w:ascii="ＭＳ ゴシック" w:eastAsia="ＭＳ ゴシック" w:hAnsi="ＭＳ ゴシック" w:hint="eastAsia"/>
          <w:sz w:val="24"/>
          <w:shd w:val="pct15" w:color="auto" w:fill="FFFFFF"/>
        </w:rPr>
        <w:t>2</w:t>
      </w:r>
      <w:r w:rsidR="005E46B7">
        <w:rPr>
          <w:rFonts w:ascii="ＭＳ ゴシック" w:eastAsia="ＭＳ ゴシック" w:hAnsi="ＭＳ ゴシック" w:hint="eastAsia"/>
          <w:sz w:val="24"/>
          <w:shd w:val="pct15" w:color="auto" w:fill="FFFFFF"/>
        </w:rPr>
        <w:t>3</w:t>
      </w:r>
      <w:r w:rsidR="003A37B8" w:rsidRPr="00814C0C">
        <w:rPr>
          <w:rFonts w:eastAsia="ＭＳ ゴシック"/>
          <w:sz w:val="24"/>
          <w:shd w:val="pct15" w:color="auto" w:fill="FFFFFF"/>
        </w:rPr>
        <w:t>年　月　日</w:t>
      </w:r>
    </w:p>
    <w:p w14:paraId="113D34B9" w14:textId="77777777" w:rsidR="003A37B8" w:rsidRPr="000B724F" w:rsidRDefault="003A37B8" w:rsidP="003A37B8">
      <w:pPr>
        <w:rPr>
          <w:rFonts w:eastAsia="ＭＳ ゴシック"/>
          <w:sz w:val="24"/>
        </w:rPr>
      </w:pPr>
    </w:p>
    <w:p w14:paraId="741C57B9" w14:textId="77777777" w:rsidR="003A37B8" w:rsidRPr="000B724F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7E5E4F16" w14:textId="5EB7F7D3" w:rsidR="003A37B8" w:rsidRPr="000B724F" w:rsidRDefault="003A37B8" w:rsidP="003A37B8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</w:rPr>
        <w:t>委任者　　会員（団体／個人）名：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814C0C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 xml:space="preserve">　　　　　　　　　　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30CFB01" w14:textId="77777777" w:rsidR="003A37B8" w:rsidRPr="000B724F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2405FA28" w14:textId="77777777" w:rsidR="003A37B8" w:rsidRPr="000B58E3" w:rsidRDefault="003A37B8" w:rsidP="003A37B8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0B724F">
        <w:rPr>
          <w:rFonts w:ascii="ＭＳ ゴシック" w:eastAsia="ＭＳ ゴシック" w:hAnsi="ＭＳ ゴシック" w:hint="eastAsia"/>
          <w:sz w:val="24"/>
        </w:rPr>
        <w:t>氏　　名：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814C0C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 xml:space="preserve">　　　　　　　　　　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0B58E3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45A8B21" w14:textId="77777777" w:rsidR="003A37B8" w:rsidRPr="000B724F" w:rsidRDefault="003A37B8" w:rsidP="003A37B8">
      <w:pPr>
        <w:jc w:val="right"/>
        <w:rPr>
          <w:rFonts w:ascii="ＭＳ ゴシック" w:eastAsia="ＭＳ ゴシック" w:hAnsi="ＭＳ ゴシック"/>
          <w:sz w:val="24"/>
        </w:rPr>
      </w:pPr>
    </w:p>
    <w:p w14:paraId="70983D1D" w14:textId="77777777" w:rsidR="0064478C" w:rsidRPr="003A37B8" w:rsidRDefault="00000000"/>
    <w:sectPr w:rsidR="0064478C" w:rsidRPr="003A37B8" w:rsidSect="00FC2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962E" w14:textId="77777777" w:rsidR="008A5A22" w:rsidRDefault="008A5A22" w:rsidP="001A62FC">
      <w:r>
        <w:separator/>
      </w:r>
    </w:p>
  </w:endnote>
  <w:endnote w:type="continuationSeparator" w:id="0">
    <w:p w14:paraId="4D1F44A4" w14:textId="77777777" w:rsidR="008A5A22" w:rsidRDefault="008A5A22" w:rsidP="001A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1D13" w14:textId="77777777" w:rsidR="008A5A22" w:rsidRDefault="008A5A22" w:rsidP="001A62FC">
      <w:r>
        <w:separator/>
      </w:r>
    </w:p>
  </w:footnote>
  <w:footnote w:type="continuationSeparator" w:id="0">
    <w:p w14:paraId="710A2136" w14:textId="77777777" w:rsidR="008A5A22" w:rsidRDefault="008A5A22" w:rsidP="001A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7B8"/>
    <w:rsid w:val="000B02A8"/>
    <w:rsid w:val="000D1DE0"/>
    <w:rsid w:val="001A62FC"/>
    <w:rsid w:val="0026382B"/>
    <w:rsid w:val="003A37B8"/>
    <w:rsid w:val="003D3CD5"/>
    <w:rsid w:val="004B7CA3"/>
    <w:rsid w:val="00543A51"/>
    <w:rsid w:val="005E46B7"/>
    <w:rsid w:val="00814C0C"/>
    <w:rsid w:val="008A5A22"/>
    <w:rsid w:val="00A573B7"/>
    <w:rsid w:val="00B26A72"/>
    <w:rsid w:val="00C97FC7"/>
    <w:rsid w:val="00CC1D9A"/>
    <w:rsid w:val="00ED29B5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F0B68"/>
  <w15:docId w15:val="{FEFFDA13-EFF5-4BE7-B930-C300C397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37B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3A37B8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1A6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A62F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A62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A62FC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14C0C"/>
  </w:style>
  <w:style w:type="character" w:customStyle="1" w:styleId="aa">
    <w:name w:val="日付 (文字)"/>
    <w:basedOn w:val="a0"/>
    <w:link w:val="a9"/>
    <w:uiPriority w:val="99"/>
    <w:semiHidden/>
    <w:rsid w:val="00814C0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osakabe</dc:creator>
  <cp:lastModifiedBy>j.masui</cp:lastModifiedBy>
  <cp:revision>9</cp:revision>
  <dcterms:created xsi:type="dcterms:W3CDTF">2015-04-30T07:11:00Z</dcterms:created>
  <dcterms:modified xsi:type="dcterms:W3CDTF">2023-05-17T06:12:00Z</dcterms:modified>
</cp:coreProperties>
</file>